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1A" w:rsidRDefault="00B82C1A">
      <w:r>
        <w:t>Multiplying Integers</w:t>
      </w:r>
    </w:p>
    <w:p w:rsidR="00B82C1A" w:rsidRDefault="00B82C1A">
      <w:hyperlink r:id="rId4" w:history="1">
        <w:r w:rsidRPr="009928E3">
          <w:rPr>
            <w:rStyle w:val="Hyperlink"/>
          </w:rPr>
          <w:t>https://www.mathsisfun.com/multiplying-negatives.html</w:t>
        </w:r>
      </w:hyperlink>
      <w:r>
        <w:t xml:space="preserve"> - explanation of how to multiply integers using the rules and models, then practice questions</w:t>
      </w:r>
    </w:p>
    <w:p w:rsidR="00B82C1A" w:rsidRDefault="00B82C1A"/>
    <w:p w:rsidR="00804581" w:rsidRDefault="00B82C1A">
      <w:hyperlink r:id="rId5" w:history="1">
        <w:r w:rsidRPr="009928E3">
          <w:rPr>
            <w:rStyle w:val="Hyperlink"/>
          </w:rPr>
          <w:t>http://www.mathplayground.com/ASB_IntegerWarp.html</w:t>
        </w:r>
      </w:hyperlink>
      <w:r>
        <w:t xml:space="preserve"> - MC game of multiplying integers</w:t>
      </w:r>
    </w:p>
    <w:p w:rsidR="00B82C1A" w:rsidRDefault="00B82C1A"/>
    <w:p w:rsidR="00B82C1A" w:rsidRDefault="00B82C1A">
      <w:hyperlink r:id="rId6" w:history="1">
        <w:r w:rsidRPr="009928E3">
          <w:rPr>
            <w:rStyle w:val="Hyperlink"/>
          </w:rPr>
          <w:t>http://www.aaamath.com/mul65_x2.htm</w:t>
        </w:r>
      </w:hyperlink>
      <w:r>
        <w:t xml:space="preserve"> - practice questions</w:t>
      </w:r>
    </w:p>
    <w:p w:rsidR="00B82C1A" w:rsidRDefault="00B82C1A"/>
    <w:p w:rsidR="00B82C1A" w:rsidRDefault="00B82C1A">
      <w:hyperlink r:id="rId7" w:history="1">
        <w:r w:rsidRPr="009928E3">
          <w:rPr>
            <w:rStyle w:val="Hyperlink"/>
          </w:rPr>
          <w:t>https://www.ixl.com/math/grade-6/multiply-integers</w:t>
        </w:r>
      </w:hyperlink>
      <w:r>
        <w:t xml:space="preserve"> - more practice questions</w:t>
      </w:r>
      <w:bookmarkStart w:id="0" w:name="_GoBack"/>
      <w:bookmarkEnd w:id="0"/>
    </w:p>
    <w:p w:rsidR="00B82C1A" w:rsidRDefault="00B82C1A"/>
    <w:p w:rsidR="00B82C1A" w:rsidRDefault="00B82C1A"/>
    <w:sectPr w:rsidR="00B8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1A"/>
    <w:rsid w:val="00047846"/>
    <w:rsid w:val="00093D71"/>
    <w:rsid w:val="00B8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7CD76-D7F3-45DA-9840-F97C8804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xl.com/math/grade-6/multiply-integ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amath.com/mul65_x2.htm" TargetMode="External"/><Relationship Id="rId5" Type="http://schemas.openxmlformats.org/officeDocument/2006/relationships/hyperlink" Target="http://www.mathplayground.com/ASB_IntegerWarp.html" TargetMode="External"/><Relationship Id="rId4" Type="http://schemas.openxmlformats.org/officeDocument/2006/relationships/hyperlink" Target="https://www.mathsisfun.com/multiplying-negativ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1</cp:revision>
  <dcterms:created xsi:type="dcterms:W3CDTF">2015-10-21T23:52:00Z</dcterms:created>
  <dcterms:modified xsi:type="dcterms:W3CDTF">2015-10-22T00:07:00Z</dcterms:modified>
</cp:coreProperties>
</file>