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C294" w14:textId="2DB2CEDD" w:rsidR="006B66D3" w:rsidRPr="00716E06" w:rsidRDefault="006B66D3" w:rsidP="006B66D3">
      <w:r w:rsidRPr="00716E06">
        <w:t xml:space="preserve">November 4 &amp; 5 </w:t>
      </w:r>
    </w:p>
    <w:p w14:paraId="6B669575" w14:textId="77777777" w:rsidR="006B66D3" w:rsidRPr="00716E06" w:rsidRDefault="006B66D3" w:rsidP="006B66D3">
      <w:r w:rsidRPr="00716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574E9" wp14:editId="4F5D7575">
                <wp:simplePos x="0" y="0"/>
                <wp:positionH relativeFrom="column">
                  <wp:posOffset>2533650</wp:posOffset>
                </wp:positionH>
                <wp:positionV relativeFrom="paragraph">
                  <wp:posOffset>-488950</wp:posOffset>
                </wp:positionV>
                <wp:extent cx="1352550" cy="7747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F6D2A" w14:textId="77777777" w:rsidR="006B66D3" w:rsidRDefault="006B66D3" w:rsidP="006B66D3">
                            <w:bookmarkStart w:id="0" w:name="_Hlk86828961"/>
                            <w:bookmarkEnd w:id="0"/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A5EA8" wp14:editId="7B265B28">
                                  <wp:extent cx="959485" cy="57749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85" cy="609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57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-38.5pt;width:106.5pt;height: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" fillcolor="white [3201]" stroked="f" strokeweight=".5pt">
                <v:textbox>
                  <w:txbxContent>
                    <w:p w14:paraId="113F6D2A" w14:textId="77777777" w:rsidR="006B66D3" w:rsidRDefault="006B66D3" w:rsidP="006B66D3">
                      <w:bookmarkStart w:id="1" w:name="_Hlk86828961"/>
                      <w:bookmarkEnd w:id="1"/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8A5EA8" wp14:editId="7B265B28">
                            <wp:extent cx="959485" cy="57749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85" cy="609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6E06">
        <w:t xml:space="preserve">Salutations Super Sixes!                                                    </w:t>
      </w:r>
    </w:p>
    <w:p w14:paraId="5980A6B5" w14:textId="77777777" w:rsidR="006B66D3" w:rsidRPr="00C27B60" w:rsidRDefault="006B66D3" w:rsidP="006B66D3">
      <w:r>
        <w:t>B</w:t>
      </w:r>
      <w:r w:rsidRPr="00C27B60">
        <w:t xml:space="preserve">elow </w:t>
      </w:r>
      <w:r>
        <w:t xml:space="preserve">are the access areas </w:t>
      </w:r>
      <w:r w:rsidRPr="00C27B60">
        <w:t>for your assigned work.</w:t>
      </w:r>
      <w:r>
        <w:t xml:space="preserve"> Choose the site you are most comfortable using.  </w:t>
      </w:r>
    </w:p>
    <w:p w14:paraId="37885BAD" w14:textId="77777777" w:rsidR="006B66D3" w:rsidRPr="00C27B60" w:rsidRDefault="006B66D3" w:rsidP="006B66D3">
      <w:r w:rsidRPr="00C27B60">
        <w:rPr>
          <w:bCs/>
        </w:rPr>
        <w:t>(1)</w:t>
      </w:r>
      <w:r w:rsidRPr="00C27B60">
        <w:rPr>
          <w:b/>
        </w:rPr>
        <w:t xml:space="preserve"> Teacher Pages </w:t>
      </w:r>
      <w:r w:rsidRPr="00C27B60">
        <w:t xml:space="preserve">– Your work will be posted here, including the Math as usual </w:t>
      </w:r>
    </w:p>
    <w:p w14:paraId="0531C13C" w14:textId="77777777" w:rsidR="006B66D3" w:rsidRPr="00C27B60" w:rsidRDefault="007F467D" w:rsidP="006B66D3">
      <w:pPr>
        <w:pStyle w:val="ListParagraph"/>
        <w:shd w:val="clear" w:color="auto" w:fill="FFFFFF"/>
        <w:textAlignment w:val="baseline"/>
        <w:rPr>
          <w:rStyle w:val="Hyperlink"/>
          <w:rFonts w:ascii="Calibri" w:hAnsi="Calibri" w:cs="Calibri"/>
          <w:bdr w:val="none" w:sz="0" w:space="0" w:color="auto" w:frame="1"/>
        </w:rPr>
      </w:pPr>
      <w:hyperlink r:id="rId7" w:tgtFrame="_blank" w:tooltip="Original URL: http://superiormiddleschool.nbed.nb.ca/teacher/grade-6. Click or tap if you trust this link." w:history="1">
        <w:r w:rsidR="006B66D3" w:rsidRPr="00C27B60">
          <w:rPr>
            <w:rStyle w:val="Hyperlink"/>
            <w:rFonts w:ascii="Calibri" w:hAnsi="Calibri" w:cs="Calibri"/>
            <w:bdr w:val="none" w:sz="0" w:space="0" w:color="auto" w:frame="1"/>
          </w:rPr>
          <w:t>http://superiormiddleschool.nbed.nb.ca/teacher/grade-6</w:t>
        </w:r>
      </w:hyperlink>
    </w:p>
    <w:p w14:paraId="60CED5EA" w14:textId="77777777" w:rsidR="006B66D3" w:rsidRDefault="006B66D3" w:rsidP="006B66D3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27B60">
        <w:rPr>
          <w:rFonts w:ascii="Calibri" w:hAnsi="Calibri" w:cs="Calibri"/>
          <w:color w:val="000000"/>
        </w:rPr>
        <w:t xml:space="preserve">(2) </w:t>
      </w:r>
      <w:r w:rsidRPr="00C27B60">
        <w:rPr>
          <w:rFonts w:ascii="Calibri" w:hAnsi="Calibri" w:cs="Calibri"/>
          <w:b/>
          <w:bCs/>
          <w:color w:val="000000"/>
        </w:rPr>
        <w:t>Your email</w:t>
      </w:r>
      <w:r w:rsidRPr="00C27B60">
        <w:rPr>
          <w:rFonts w:ascii="Calibri" w:hAnsi="Calibri" w:cs="Calibri"/>
          <w:color w:val="000000"/>
        </w:rPr>
        <w:t xml:space="preserve"> – Many of the assignments and letters have been sent to your school </w:t>
      </w:r>
      <w:proofErr w:type="spellStart"/>
      <w:r w:rsidRPr="00C27B60">
        <w:rPr>
          <w:rFonts w:ascii="Calibri" w:hAnsi="Calibri" w:cs="Calibri"/>
          <w:color w:val="000000"/>
        </w:rPr>
        <w:t>nbss</w:t>
      </w:r>
      <w:proofErr w:type="spellEnd"/>
      <w:r w:rsidRPr="00C27B60">
        <w:rPr>
          <w:rFonts w:ascii="Calibri" w:hAnsi="Calibri" w:cs="Calibri"/>
          <w:color w:val="000000"/>
        </w:rPr>
        <w:t xml:space="preserve"> account.</w:t>
      </w:r>
      <w:r>
        <w:rPr>
          <w:rFonts w:ascii="Calibri" w:hAnsi="Calibri" w:cs="Calibri"/>
          <w:color w:val="000000"/>
        </w:rPr>
        <w:t xml:space="preserve"> You can access your email by going to google and typing in the address bar - </w:t>
      </w:r>
      <w:r w:rsidRPr="004C5B62">
        <w:rPr>
          <w:rFonts w:ascii="Calibri" w:hAnsi="Calibri" w:cs="Calibri"/>
          <w:b/>
          <w:bCs/>
          <w:color w:val="000000"/>
        </w:rPr>
        <w:t>portal.office.com</w:t>
      </w:r>
    </w:p>
    <w:p w14:paraId="79F157E8" w14:textId="77777777" w:rsidR="006B66D3" w:rsidRPr="00C27B60" w:rsidRDefault="006B66D3" w:rsidP="006B66D3">
      <w:pPr>
        <w:rPr>
          <w:rFonts w:ascii="Calibri" w:hAnsi="Calibri" w:cs="Calibri"/>
          <w:color w:val="000000"/>
          <w:shd w:val="clear" w:color="auto" w:fill="FFFFFF"/>
        </w:rPr>
      </w:pPr>
      <w:r w:rsidRPr="00C27B60">
        <w:t xml:space="preserve">(3) </w:t>
      </w:r>
      <w:r w:rsidRPr="00C27B60">
        <w:rPr>
          <w:b/>
          <w:bCs/>
        </w:rPr>
        <w:t>Teacher E-mails</w:t>
      </w:r>
      <w:r w:rsidRPr="00C27B60">
        <w:t xml:space="preserve"> – </w:t>
      </w:r>
      <w:hyperlink r:id="rId8">
        <w:r w:rsidRPr="00C27B60">
          <w:rPr>
            <w:rStyle w:val="Hyperlink"/>
          </w:rPr>
          <w:t>sandra.cleland@nbed.nb.ca</w:t>
        </w:r>
      </w:hyperlink>
      <w:r w:rsidRPr="00C27B60">
        <w:t xml:space="preserve"> , </w:t>
      </w:r>
      <w:hyperlink r:id="rId9">
        <w:r w:rsidRPr="00C27B60">
          <w:rPr>
            <w:rStyle w:val="Hyperlink"/>
          </w:rPr>
          <w:t>heather.campbell@nbed.nb.ca</w:t>
        </w:r>
      </w:hyperlink>
      <w:r w:rsidRPr="00C27B60">
        <w:t xml:space="preserve"> , </w:t>
      </w:r>
      <w:hyperlink r:id="rId10">
        <w:r w:rsidRPr="00C27B60">
          <w:rPr>
            <w:rStyle w:val="Hyperlink"/>
          </w:rPr>
          <w:t>patrick.vienneau@nbed.nb.ca</w:t>
        </w:r>
      </w:hyperlink>
      <w:r w:rsidRPr="00C27B60">
        <w:t xml:space="preserve"> , </w:t>
      </w:r>
      <w:hyperlink r:id="rId11">
        <w:r w:rsidRPr="00C27B60">
          <w:rPr>
            <w:rStyle w:val="Hyperlink"/>
          </w:rPr>
          <w:t>penny.roy@nbed.nb.ca</w:t>
        </w:r>
      </w:hyperlink>
      <w:r w:rsidRPr="00C27B60">
        <w:rPr>
          <w:rStyle w:val="Hyperlink"/>
        </w:rPr>
        <w:t xml:space="preserve"> ,</w:t>
      </w:r>
      <w:r w:rsidRPr="00C27B60">
        <w:rPr>
          <w:rStyle w:val="Hyperlink"/>
          <w:u w:val="none"/>
        </w:rPr>
        <w:t xml:space="preserve"> </w:t>
      </w:r>
      <w:hyperlink r:id="rId12" w:history="1">
        <w:r w:rsidRPr="00C27B60">
          <w:rPr>
            <w:rStyle w:val="Hyperlink"/>
            <w:rFonts w:ascii="Calibri" w:hAnsi="Calibri" w:cs="Calibri"/>
            <w:shd w:val="clear" w:color="auto" w:fill="FFFFFF"/>
          </w:rPr>
          <w:t>renee.kenny@nbed.nb.ca</w:t>
        </w:r>
      </w:hyperlink>
    </w:p>
    <w:p w14:paraId="3AC660AF" w14:textId="77777777" w:rsidR="006B66D3" w:rsidRPr="00C27B60" w:rsidRDefault="006B66D3" w:rsidP="006B66D3">
      <w:r w:rsidRPr="00C27B60">
        <w:t xml:space="preserve">(4) </w:t>
      </w:r>
      <w:r w:rsidRPr="00C27B60">
        <w:rPr>
          <w:b/>
          <w:bCs/>
        </w:rPr>
        <w:t>Class DOJO – For family updates</w:t>
      </w:r>
    </w:p>
    <w:p w14:paraId="6777E7B9" w14:textId="77777777" w:rsidR="006B66D3" w:rsidRPr="00C27B60" w:rsidRDefault="006B66D3" w:rsidP="006B66D3">
      <w:pPr>
        <w:rPr>
          <w:rFonts w:ascii="Times New Roman" w:eastAsia="Times New Roman" w:hAnsi="Times New Roman" w:cs="Times New Roman"/>
          <w:color w:val="000000" w:themeColor="text1"/>
        </w:rPr>
      </w:pPr>
      <w:r w:rsidRPr="00C27B60">
        <w:rPr>
          <w:rFonts w:ascii="Times New Roman" w:eastAsia="Times New Roman" w:hAnsi="Times New Roman" w:cs="Times New Roman"/>
          <w:color w:val="000000" w:themeColor="text1"/>
        </w:rPr>
        <w:t>6-1/6-</w:t>
      </w:r>
      <w:proofErr w:type="gramStart"/>
      <w:r w:rsidRPr="00C27B60">
        <w:rPr>
          <w:rFonts w:ascii="Times New Roman" w:eastAsia="Times New Roman" w:hAnsi="Times New Roman" w:cs="Times New Roman"/>
          <w:color w:val="000000" w:themeColor="text1"/>
        </w:rPr>
        <w:t>2 :</w:t>
      </w:r>
      <w:proofErr w:type="gramEnd"/>
      <w:r w:rsidRPr="00C27B6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3">
        <w:r w:rsidRPr="00C27B60">
          <w:rPr>
            <w:rStyle w:val="Hyperlink"/>
            <w:rFonts w:ascii="Times New Roman" w:eastAsia="Times New Roman" w:hAnsi="Times New Roman" w:cs="Times New Roman"/>
          </w:rPr>
          <w:t>https://www.classdojo.com/invite/?c=CKFTKWZ</w:t>
        </w:r>
      </w:hyperlink>
    </w:p>
    <w:p w14:paraId="7E018F5A" w14:textId="77777777" w:rsidR="006B66D3" w:rsidRPr="00C27B60" w:rsidRDefault="006B66D3" w:rsidP="006B66D3">
      <w:pPr>
        <w:rPr>
          <w:rStyle w:val="Hyperlink"/>
          <w:rFonts w:ascii="Times New Roman" w:eastAsia="Times New Roman" w:hAnsi="Times New Roman" w:cs="Times New Roman"/>
        </w:rPr>
      </w:pPr>
      <w:r w:rsidRPr="00C27B60">
        <w:rPr>
          <w:rFonts w:ascii="Times New Roman" w:eastAsia="Times New Roman" w:hAnsi="Times New Roman" w:cs="Times New Roman"/>
          <w:color w:val="000000" w:themeColor="text1"/>
        </w:rPr>
        <w:t xml:space="preserve">6-3/6-4: </w:t>
      </w:r>
      <w:hyperlink r:id="rId14">
        <w:r w:rsidRPr="00C27B60">
          <w:rPr>
            <w:rStyle w:val="Hyperlink"/>
            <w:rFonts w:ascii="Times New Roman" w:eastAsia="Times New Roman" w:hAnsi="Times New Roman" w:cs="Times New Roman"/>
          </w:rPr>
          <w:t>https://www.classdojo.com/invite/?c=CWC2KQK</w:t>
        </w:r>
      </w:hyperlink>
    </w:p>
    <w:p w14:paraId="1CE56629" w14:textId="77777777" w:rsidR="006B66D3" w:rsidRPr="00494B06" w:rsidRDefault="006B66D3" w:rsidP="006B66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24D" wp14:editId="7185CC7D">
                <wp:simplePos x="0" y="0"/>
                <wp:positionH relativeFrom="column">
                  <wp:posOffset>44450</wp:posOffset>
                </wp:positionH>
                <wp:positionV relativeFrom="paragraph">
                  <wp:posOffset>60325</wp:posOffset>
                </wp:positionV>
                <wp:extent cx="5737860" cy="298450"/>
                <wp:effectExtent l="0" t="0" r="152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8496D" w14:textId="77777777" w:rsidR="006B66D3" w:rsidRPr="00494B06" w:rsidRDefault="006B66D3" w:rsidP="006B66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 xml:space="preserve">Grade 6 Daily Home Learning Schedule – 1.5 </w:t>
                            </w:r>
                            <w:proofErr w:type="spellStart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>hrs</w:t>
                            </w:r>
                            <w:proofErr w:type="spellEnd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 xml:space="preserve"> per day, .5 </w:t>
                            </w:r>
                            <w:proofErr w:type="spellStart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>hrs</w:t>
                            </w:r>
                            <w:proofErr w:type="spellEnd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 xml:space="preserve"> Health, Wellness or Art</w:t>
                            </w:r>
                          </w:p>
                          <w:p w14:paraId="32F5AED1" w14:textId="77777777" w:rsidR="006B66D3" w:rsidRDefault="006B66D3" w:rsidP="006B66D3"/>
                          <w:p w14:paraId="16406810" w14:textId="77777777" w:rsidR="006B66D3" w:rsidRDefault="006B66D3" w:rsidP="006B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824D" id="Text Box 1" o:spid="_x0000_s1027" type="#_x0000_t202" style="position:absolute;margin-left:3.5pt;margin-top:4.75pt;width:451.8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" fillcolor="white [3201]" strokeweight=".5pt">
                <v:textbox>
                  <w:txbxContent>
                    <w:p w14:paraId="2208496D" w14:textId="77777777" w:rsidR="006B66D3" w:rsidRPr="00494B06" w:rsidRDefault="006B66D3" w:rsidP="006B66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1A6B">
                        <w:rPr>
                          <w:b/>
                          <w:bCs/>
                          <w:highlight w:val="yellow"/>
                        </w:rPr>
                        <w:t xml:space="preserve">Grade 6 Daily Home Learning Schedule – 1.5 </w:t>
                      </w:r>
                      <w:proofErr w:type="spellStart"/>
                      <w:r w:rsidRPr="00041A6B">
                        <w:rPr>
                          <w:b/>
                          <w:bCs/>
                          <w:highlight w:val="yellow"/>
                        </w:rPr>
                        <w:t>hrs</w:t>
                      </w:r>
                      <w:proofErr w:type="spellEnd"/>
                      <w:r w:rsidRPr="00041A6B">
                        <w:rPr>
                          <w:b/>
                          <w:bCs/>
                          <w:highlight w:val="yellow"/>
                        </w:rPr>
                        <w:t xml:space="preserve"> per day, .5 </w:t>
                      </w:r>
                      <w:proofErr w:type="spellStart"/>
                      <w:r w:rsidRPr="00041A6B">
                        <w:rPr>
                          <w:b/>
                          <w:bCs/>
                          <w:highlight w:val="yellow"/>
                        </w:rPr>
                        <w:t>hrs</w:t>
                      </w:r>
                      <w:proofErr w:type="spellEnd"/>
                      <w:r w:rsidRPr="00041A6B">
                        <w:rPr>
                          <w:b/>
                          <w:bCs/>
                          <w:highlight w:val="yellow"/>
                        </w:rPr>
                        <w:t xml:space="preserve"> Health, Wellness or Art</w:t>
                      </w:r>
                    </w:p>
                    <w:p w14:paraId="32F5AED1" w14:textId="77777777" w:rsidR="006B66D3" w:rsidRDefault="006B66D3" w:rsidP="006B66D3"/>
                    <w:p w14:paraId="16406810" w14:textId="77777777" w:rsidR="006B66D3" w:rsidRDefault="006B66D3" w:rsidP="006B66D3"/>
                  </w:txbxContent>
                </v:textbox>
              </v:shape>
            </w:pict>
          </mc:Fallback>
        </mc:AlternateContent>
      </w:r>
    </w:p>
    <w:p w14:paraId="215528E1" w14:textId="77777777" w:rsidR="00716E06" w:rsidRDefault="006B66D3" w:rsidP="006B66D3">
      <w:r>
        <w:t xml:space="preserve">  </w:t>
      </w:r>
    </w:p>
    <w:p w14:paraId="6471508B" w14:textId="11E1DFD8" w:rsidR="006B66D3" w:rsidRDefault="006B66D3" w:rsidP="006B66D3">
      <w:r>
        <w:t xml:space="preserve">Catch all days!  Please try to finish up this week’s work as we know there has been a lot to do. 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716E06" w:rsidRPr="00CA4110" w14:paraId="78AB96D2" w14:textId="77777777" w:rsidTr="00716E06">
        <w:tc>
          <w:tcPr>
            <w:tcW w:w="9625" w:type="dxa"/>
          </w:tcPr>
          <w:p w14:paraId="58B797F9" w14:textId="77777777" w:rsidR="00716E06" w:rsidRPr="00AF66E0" w:rsidRDefault="00716E06" w:rsidP="00031E5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F66E0">
              <w:t xml:space="preserve"> </w:t>
            </w:r>
            <w:r w:rsidRPr="00AF66E0">
              <w:rPr>
                <w:b/>
                <w:bCs/>
              </w:rPr>
              <w:t xml:space="preserve">Language Arts </w:t>
            </w:r>
          </w:p>
          <w:p w14:paraId="164E1BDA" w14:textId="72259C5B" w:rsidR="00716E06" w:rsidRDefault="00716E06" w:rsidP="00031E55">
            <w:r w:rsidRPr="00AF66E0">
              <w:rPr>
                <w:b/>
                <w:bCs/>
              </w:rPr>
              <w:t xml:space="preserve">      (All students) </w:t>
            </w:r>
            <w:r w:rsidRPr="004C5B62">
              <w:t>Complete any incomplete work</w:t>
            </w:r>
            <w:r>
              <w:t xml:space="preserve"> posted earlier this week. </w:t>
            </w:r>
          </w:p>
          <w:p w14:paraId="43E095A8" w14:textId="38145F15" w:rsidR="00716E06" w:rsidRPr="00AF66E0" w:rsidRDefault="00716E06" w:rsidP="006B66D3">
            <w:r>
              <w:rPr>
                <w:b/>
                <w:bCs/>
              </w:rPr>
              <w:t xml:space="preserve">NEW: </w:t>
            </w:r>
            <w:r w:rsidRPr="006B66D3">
              <w:rPr>
                <w:b/>
                <w:bCs/>
              </w:rPr>
              <w:t>Reading Comprehension</w:t>
            </w:r>
            <w:r w:rsidRPr="00AF66E0">
              <w:t xml:space="preserve"> - Main Idea and Details </w:t>
            </w:r>
            <w:r>
              <w:t>– “Fascinating Fish”</w:t>
            </w:r>
          </w:p>
          <w:p w14:paraId="19DA34FC" w14:textId="46EA164B" w:rsidR="00716E06" w:rsidRDefault="00716E06" w:rsidP="006B66D3">
            <w:r w:rsidRPr="008B262C">
              <w:rPr>
                <w:b/>
                <w:bCs/>
              </w:rPr>
              <w:t>NEW</w:t>
            </w:r>
            <w:r>
              <w:rPr>
                <w:b/>
                <w:bCs/>
              </w:rPr>
              <w:t xml:space="preserve">: </w:t>
            </w:r>
            <w:r w:rsidRPr="008B262C">
              <w:rPr>
                <w:b/>
                <w:bCs/>
              </w:rPr>
              <w:t>R5 Writing Prompt</w:t>
            </w:r>
            <w:r w:rsidRPr="00AF66E0">
              <w:t xml:space="preserve"> – </w:t>
            </w:r>
            <w:r>
              <w:t>Make a prediction.  See Teacher Pages</w:t>
            </w:r>
          </w:p>
          <w:p w14:paraId="33FE7523" w14:textId="77777777" w:rsidR="00716E06" w:rsidRDefault="00716E06" w:rsidP="00031E55">
            <w:pPr>
              <w:rPr>
                <w:b/>
                <w:bCs/>
              </w:rPr>
            </w:pPr>
          </w:p>
          <w:p w14:paraId="0B7E52A4" w14:textId="0E25703B" w:rsidR="00716E06" w:rsidRPr="006B66D3" w:rsidRDefault="00716E06" w:rsidP="00031E5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C5B62">
              <w:rPr>
                <w:b/>
                <w:bCs/>
              </w:rPr>
              <w:t xml:space="preserve">FILA </w:t>
            </w:r>
            <w:r w:rsidRPr="004C5B62">
              <w:t>Complete any incomplete work</w:t>
            </w:r>
            <w:r>
              <w:t xml:space="preserve"> (Reading, Reading comprehension and Poem)</w:t>
            </w:r>
          </w:p>
          <w:p w14:paraId="4D4F3EBB" w14:textId="5CE8A90F" w:rsidR="00716E06" w:rsidRPr="006B66D3" w:rsidRDefault="00716E06" w:rsidP="006B66D3">
            <w:pPr>
              <w:rPr>
                <w:b/>
                <w:bCs/>
                <w:lang w:val="fr-CA"/>
              </w:rPr>
            </w:pPr>
            <w:r w:rsidRPr="006B66D3">
              <w:rPr>
                <w:b/>
                <w:bCs/>
                <w:lang w:val="fr-CA"/>
              </w:rPr>
              <w:t>NEW:  Lecture (voir ci-d</w:t>
            </w:r>
            <w:r>
              <w:rPr>
                <w:b/>
                <w:bCs/>
                <w:lang w:val="fr-CA"/>
              </w:rPr>
              <w:t>essous)</w:t>
            </w:r>
          </w:p>
          <w:p w14:paraId="0835031F" w14:textId="77777777" w:rsidR="00716E06" w:rsidRPr="006B66D3" w:rsidRDefault="00716E06" w:rsidP="00031E55">
            <w:pPr>
              <w:pStyle w:val="ListParagraph"/>
              <w:rPr>
                <w:b/>
                <w:bCs/>
                <w:lang w:val="fr-CA"/>
              </w:rPr>
            </w:pPr>
          </w:p>
          <w:p w14:paraId="74C56FCF" w14:textId="5C28E892" w:rsidR="00716E06" w:rsidRPr="00716E06" w:rsidRDefault="00716E06" w:rsidP="00031E5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highlight w:val="yellow"/>
              </w:rPr>
            </w:pPr>
            <w:r w:rsidRPr="00AF66E0">
              <w:rPr>
                <w:b/>
                <w:bCs/>
              </w:rPr>
              <w:t>Math:</w:t>
            </w:r>
            <w:r>
              <w:rPr>
                <w:b/>
                <w:bCs/>
              </w:rPr>
              <w:t xml:space="preserve"> </w:t>
            </w:r>
            <w:r w:rsidRPr="00716E06">
              <w:rPr>
                <w:b/>
                <w:bCs/>
                <w:highlight w:val="yellow"/>
              </w:rPr>
              <w:t>Finish any incomplete work.</w:t>
            </w:r>
          </w:p>
          <w:p w14:paraId="555F5734" w14:textId="77777777" w:rsidR="00716E06" w:rsidRPr="00AF66E0" w:rsidRDefault="00716E06" w:rsidP="00031E55">
            <w:pPr>
              <w:ind w:left="360"/>
            </w:pPr>
            <w:r w:rsidRPr="00AF66E0">
              <w:t xml:space="preserve">Mrs. Cleland – Continue outcome </w:t>
            </w:r>
            <w:r w:rsidRPr="00AF66E0">
              <w:rPr>
                <w:b/>
                <w:bCs/>
              </w:rPr>
              <w:t>PR1 – PowerPoint</w:t>
            </w:r>
            <w:r w:rsidRPr="00AF66E0">
              <w:t xml:space="preserve"> (Teacher Pages)</w:t>
            </w:r>
            <w:r>
              <w:t xml:space="preserve">, </w:t>
            </w:r>
            <w:r w:rsidRPr="008B262C">
              <w:rPr>
                <w:b/>
                <w:bCs/>
              </w:rPr>
              <w:t>Journal question</w:t>
            </w:r>
            <w:r>
              <w:t xml:space="preserve"> (see below) and </w:t>
            </w:r>
            <w:r w:rsidRPr="004C5B62">
              <w:rPr>
                <w:b/>
                <w:bCs/>
              </w:rPr>
              <w:t>handout</w:t>
            </w:r>
            <w:r>
              <w:rPr>
                <w:b/>
                <w:bCs/>
              </w:rPr>
              <w:t xml:space="preserve"> (Step </w:t>
            </w:r>
            <w:proofErr w:type="gramStart"/>
            <w:r>
              <w:rPr>
                <w:b/>
                <w:bCs/>
              </w:rPr>
              <w:t>By</w:t>
            </w:r>
            <w:proofErr w:type="gramEnd"/>
            <w:r>
              <w:rPr>
                <w:b/>
                <w:bCs/>
              </w:rPr>
              <w:t xml:space="preserve"> Step 1)</w:t>
            </w:r>
            <w:r>
              <w:t xml:space="preserve">.  </w:t>
            </w:r>
            <w:r w:rsidRPr="00425387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Study Ladder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- username and passwords sent to student email account.</w:t>
            </w:r>
          </w:p>
          <w:p w14:paraId="45A13B3C" w14:textId="77777777" w:rsidR="00716E06" w:rsidRPr="004C5B62" w:rsidRDefault="00716E06" w:rsidP="00031E55">
            <w:pPr>
              <w:ind w:left="360"/>
            </w:pPr>
          </w:p>
          <w:p w14:paraId="556A425D" w14:textId="53EF5106" w:rsidR="00716E06" w:rsidRPr="004C5B62" w:rsidRDefault="00716E06" w:rsidP="00031E55">
            <w:pPr>
              <w:ind w:left="360"/>
            </w:pPr>
            <w:proofErr w:type="spellStart"/>
            <w:r w:rsidRPr="004C5B62">
              <w:t>Mme</w:t>
            </w:r>
            <w:proofErr w:type="spellEnd"/>
            <w:r w:rsidRPr="004C5B62">
              <w:t xml:space="preserve"> Campbell &amp; </w:t>
            </w:r>
            <w:proofErr w:type="spellStart"/>
            <w:r w:rsidRPr="004C5B62">
              <w:t>Mme</w:t>
            </w:r>
            <w:proofErr w:type="spellEnd"/>
            <w:r w:rsidRPr="004C5B62">
              <w:t xml:space="preserve"> Penny – Continue </w:t>
            </w:r>
            <w:r w:rsidRPr="004C5B62">
              <w:rPr>
                <w:b/>
                <w:bCs/>
              </w:rPr>
              <w:t xml:space="preserve">PR1 – </w:t>
            </w:r>
            <w:proofErr w:type="spellStart"/>
            <w:r w:rsidRPr="004C5B62">
              <w:rPr>
                <w:b/>
                <w:bCs/>
              </w:rPr>
              <w:t>Powerpoint</w:t>
            </w:r>
            <w:proofErr w:type="spellEnd"/>
            <w:r w:rsidRPr="004C5B62">
              <w:t xml:space="preserve"> (Teacher Pages), </w:t>
            </w:r>
            <w:r w:rsidRPr="004C5B62">
              <w:rPr>
                <w:b/>
                <w:bCs/>
              </w:rPr>
              <w:t>Journal question</w:t>
            </w:r>
            <w:r w:rsidRPr="004C5B62">
              <w:t xml:space="preserve"> </w:t>
            </w:r>
            <w:r>
              <w:t xml:space="preserve">(see below) </w:t>
            </w:r>
            <w:r w:rsidRPr="004C5B62">
              <w:t xml:space="preserve">and </w:t>
            </w:r>
            <w:r w:rsidRPr="004C5B62">
              <w:rPr>
                <w:b/>
                <w:bCs/>
              </w:rPr>
              <w:t xml:space="preserve">handout (Step </w:t>
            </w:r>
            <w:proofErr w:type="gramStart"/>
            <w:r w:rsidRPr="004C5B62">
              <w:rPr>
                <w:b/>
                <w:bCs/>
              </w:rPr>
              <w:t>By</w:t>
            </w:r>
            <w:proofErr w:type="gramEnd"/>
            <w:r w:rsidRPr="004C5B62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tep 1)</w:t>
            </w:r>
            <w:r w:rsidRPr="004C5B62">
              <w:rPr>
                <w:b/>
                <w:bCs/>
              </w:rPr>
              <w:t>.</w:t>
            </w:r>
            <w:r w:rsidRPr="004C5B62">
              <w:t xml:space="preserve">  See SMS Teacher Pages</w:t>
            </w:r>
            <w:r>
              <w:t xml:space="preserve">.  </w:t>
            </w:r>
            <w:r w:rsidRPr="00716E06">
              <w:rPr>
                <w:highlight w:val="yellow"/>
              </w:rPr>
              <w:t>Math games and links see below</w:t>
            </w:r>
          </w:p>
          <w:p w14:paraId="6880D442" w14:textId="77777777" w:rsidR="00716E06" w:rsidRPr="004C5B62" w:rsidRDefault="00716E06" w:rsidP="00031E55">
            <w:pPr>
              <w:ind w:left="360"/>
            </w:pPr>
          </w:p>
          <w:p w14:paraId="315BC616" w14:textId="77777777" w:rsidR="00716E06" w:rsidRPr="006B66D3" w:rsidRDefault="00716E06" w:rsidP="00031E55">
            <w:pPr>
              <w:ind w:left="360"/>
            </w:pPr>
            <w:r w:rsidRPr="006B66D3">
              <w:t xml:space="preserve">Mr. </w:t>
            </w:r>
            <w:proofErr w:type="spellStart"/>
            <w:r w:rsidRPr="006B66D3">
              <w:t>Vienneau</w:t>
            </w:r>
            <w:proofErr w:type="spellEnd"/>
            <w:r w:rsidRPr="006B66D3">
              <w:t xml:space="preserve"> – Study Ladder website </w:t>
            </w:r>
          </w:p>
          <w:p w14:paraId="28CB193A" w14:textId="77777777" w:rsidR="00716E06" w:rsidRPr="006B66D3" w:rsidRDefault="00716E06" w:rsidP="00031E55">
            <w:pPr>
              <w:ind w:left="360"/>
            </w:pPr>
          </w:p>
          <w:p w14:paraId="12939ABE" w14:textId="77777777" w:rsidR="00716E06" w:rsidRPr="00AF66E0" w:rsidRDefault="00716E06" w:rsidP="00031E55">
            <w:pPr>
              <w:ind w:left="360"/>
            </w:pPr>
            <w:proofErr w:type="spellStart"/>
            <w:r w:rsidRPr="00AF66E0">
              <w:t>Mme</w:t>
            </w:r>
            <w:proofErr w:type="spellEnd"/>
            <w:r w:rsidRPr="00AF66E0">
              <w:t xml:space="preserve"> Kenny – Continue IXL</w:t>
            </w:r>
          </w:p>
          <w:p w14:paraId="43A4283D" w14:textId="77777777" w:rsidR="00716E06" w:rsidRPr="00AF66E0" w:rsidRDefault="00716E06" w:rsidP="00031E55">
            <w:pPr>
              <w:ind w:left="360"/>
            </w:pPr>
            <w:r w:rsidRPr="00AF66E0">
              <w:t xml:space="preserve">    (A digital copy of “Math Makes Sense” is available on Teacher Pages)</w:t>
            </w:r>
          </w:p>
          <w:p w14:paraId="0BA8955D" w14:textId="77777777" w:rsidR="00716E06" w:rsidRDefault="00716E06" w:rsidP="00031E55">
            <w:pPr>
              <w:pStyle w:val="ListParagraph"/>
              <w:numPr>
                <w:ilvl w:val="0"/>
                <w:numId w:val="1"/>
              </w:numPr>
            </w:pPr>
            <w:r w:rsidRPr="00AF66E0">
              <w:rPr>
                <w:b/>
                <w:bCs/>
              </w:rPr>
              <w:t>Physical Education / Health</w:t>
            </w:r>
            <w:r>
              <w:rPr>
                <w:b/>
                <w:bCs/>
              </w:rPr>
              <w:t xml:space="preserve">: </w:t>
            </w:r>
            <w:r w:rsidRPr="00BE7CB8">
              <w:t>Please see below</w:t>
            </w:r>
          </w:p>
          <w:p w14:paraId="5D76C529" w14:textId="77777777" w:rsidR="00716E06" w:rsidRPr="00AF66E0" w:rsidRDefault="00716E06" w:rsidP="00031E55">
            <w:pPr>
              <w:pStyle w:val="ListParagraph"/>
            </w:pPr>
          </w:p>
          <w:p w14:paraId="4F44132B" w14:textId="2AE704CB" w:rsidR="00716E06" w:rsidRDefault="00716E06" w:rsidP="00031E55">
            <w:pPr>
              <w:pStyle w:val="ListParagraph"/>
              <w:numPr>
                <w:ilvl w:val="0"/>
                <w:numId w:val="1"/>
              </w:numPr>
            </w:pPr>
            <w:r w:rsidRPr="00716E06">
              <w:rPr>
                <w:b/>
                <w:bCs/>
              </w:rPr>
              <w:t xml:space="preserve"> Art with Mrs. Kenny - </w:t>
            </w:r>
            <w:r w:rsidRPr="00165FD2">
              <w:t>See</w:t>
            </w:r>
            <w:r w:rsidRPr="00AF66E0">
              <w:t xml:space="preserve"> TEAMS</w:t>
            </w:r>
            <w:r w:rsidRPr="00716E06">
              <w:rPr>
                <w:sz w:val="24"/>
                <w:szCs w:val="24"/>
              </w:rPr>
              <w:t xml:space="preserve"> </w:t>
            </w:r>
          </w:p>
          <w:p w14:paraId="01A02B59" w14:textId="77777777" w:rsidR="00716E06" w:rsidRPr="00CA4110" w:rsidRDefault="00716E06" w:rsidP="00031E55">
            <w:pPr>
              <w:pStyle w:val="ListParagraph"/>
            </w:pPr>
          </w:p>
        </w:tc>
      </w:tr>
    </w:tbl>
    <w:p w14:paraId="34A6C538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ianBoldItalic" w:hAnsi="AvianBoldItalic" w:cs="AvianBoldItalic"/>
          <w:b/>
          <w:bCs/>
          <w:i/>
          <w:iCs/>
          <w:sz w:val="48"/>
          <w:szCs w:val="48"/>
          <w:lang w:val="fr-CA"/>
        </w:rPr>
      </w:pPr>
      <w:r w:rsidRPr="005353DE">
        <w:rPr>
          <w:rFonts w:ascii="AvianBoldItalic" w:hAnsi="AvianBoldItalic" w:cs="AvianBoldItalic"/>
          <w:b/>
          <w:bCs/>
          <w:i/>
          <w:iCs/>
          <w:sz w:val="48"/>
          <w:szCs w:val="48"/>
          <w:lang w:val="fr-CA"/>
        </w:rPr>
        <w:lastRenderedPageBreak/>
        <w:t xml:space="preserve">La grande </w:t>
      </w:r>
    </w:p>
    <w:p w14:paraId="43355745" w14:textId="77777777" w:rsidR="007F467D" w:rsidRDefault="005353DE" w:rsidP="005353DE">
      <w:pPr>
        <w:autoSpaceDE w:val="0"/>
        <w:autoSpaceDN w:val="0"/>
        <w:adjustRightInd w:val="0"/>
        <w:spacing w:after="0" w:line="240" w:lineRule="auto"/>
        <w:rPr>
          <w:sz w:val="48"/>
          <w:szCs w:val="48"/>
          <w:lang w:val="fr-CA"/>
        </w:rPr>
      </w:pPr>
      <w:r w:rsidRPr="005353DE">
        <w:rPr>
          <w:rFonts w:ascii="AvianBoldItalic" w:hAnsi="AvianBoldItalic" w:cs="AvianBoldItalic"/>
          <w:b/>
          <w:bCs/>
          <w:i/>
          <w:iCs/>
          <w:sz w:val="48"/>
          <w:szCs w:val="48"/>
          <w:lang w:val="fr-CA"/>
        </w:rPr>
        <w:t xml:space="preserve">            </w:t>
      </w:r>
      <w:proofErr w:type="gramStart"/>
      <w:r w:rsidRPr="005353DE">
        <w:rPr>
          <w:rFonts w:ascii="AvianBoldItalic" w:hAnsi="AvianBoldItalic" w:cs="AvianBoldItalic"/>
          <w:b/>
          <w:bCs/>
          <w:i/>
          <w:iCs/>
          <w:sz w:val="48"/>
          <w:szCs w:val="48"/>
          <w:lang w:val="fr-CA"/>
        </w:rPr>
        <w:t>chasse</w:t>
      </w:r>
      <w:proofErr w:type="gramEnd"/>
      <w:r w:rsidRPr="005353DE">
        <w:rPr>
          <w:rFonts w:ascii="AvianBoldItalic" w:hAnsi="AvianBoldItalic" w:cs="AvianBoldItalic"/>
          <w:b/>
          <w:bCs/>
          <w:i/>
          <w:iCs/>
          <w:sz w:val="48"/>
          <w:szCs w:val="48"/>
          <w:lang w:val="fr-CA"/>
        </w:rPr>
        <w:t xml:space="preserve"> aux chaussettes</w:t>
      </w:r>
      <w:r w:rsidR="006B66D3" w:rsidRPr="005353DE">
        <w:rPr>
          <w:sz w:val="48"/>
          <w:szCs w:val="48"/>
          <w:lang w:val="fr-CA"/>
        </w:rPr>
        <w:t> </w:t>
      </w:r>
    </w:p>
    <w:p w14:paraId="69C5FDE9" w14:textId="65A455EB" w:rsidR="006B66D3" w:rsidRPr="007F467D" w:rsidRDefault="007F467D" w:rsidP="005353DE">
      <w:pPr>
        <w:autoSpaceDE w:val="0"/>
        <w:autoSpaceDN w:val="0"/>
        <w:adjustRightInd w:val="0"/>
        <w:spacing w:after="0" w:line="240" w:lineRule="auto"/>
        <w:rPr>
          <w:sz w:val="14"/>
          <w:szCs w:val="14"/>
          <w:lang w:val="fr-CA"/>
        </w:rPr>
      </w:pPr>
      <w:r>
        <w:rPr>
          <w:sz w:val="14"/>
          <w:szCs w:val="14"/>
          <w:lang w:val="fr-CA"/>
        </w:rPr>
        <w:t>(Questions de textes – Éditions envolée)</w:t>
      </w:r>
    </w:p>
    <w:p w14:paraId="004D2B0F" w14:textId="2B799C6B" w:rsidR="005353DE" w:rsidRDefault="005353DE" w:rsidP="005353DE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fr-CA"/>
        </w:rPr>
      </w:pPr>
    </w:p>
    <w:p w14:paraId="5F87E827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Jeanne sait que sa chambre est en désordre. Un jour, elle n’arrive</w:t>
      </w:r>
    </w:p>
    <w:p w14:paraId="7BE1FF79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proofErr w:type="gramStart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plus</w:t>
      </w:r>
      <w:proofErr w:type="gramEnd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 xml:space="preserve"> à retrouver ses chaussettes. Ses chaussettes se cachent sous</w:t>
      </w:r>
    </w:p>
    <w:p w14:paraId="2812C6F6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proofErr w:type="gramStart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des</w:t>
      </w:r>
      <w:proofErr w:type="gramEnd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 xml:space="preserve"> tas de livres, de jouets et de vêtements.</w:t>
      </w:r>
    </w:p>
    <w:p w14:paraId="73678489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« Partons à la grande chasse aux chaussettes », dit sa mère. Elles</w:t>
      </w:r>
    </w:p>
    <w:p w14:paraId="65546C4F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proofErr w:type="gramStart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cherchent</w:t>
      </w:r>
      <w:proofErr w:type="gramEnd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 xml:space="preserve"> dans les tas. Les vêtements vont dans le panier. Les livres</w:t>
      </w:r>
    </w:p>
    <w:p w14:paraId="72CC0C4E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proofErr w:type="gramStart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sont</w:t>
      </w:r>
      <w:proofErr w:type="gramEnd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 xml:space="preserve"> placés sur les tablettes. Les jouets trouvent leur place dans la</w:t>
      </w:r>
    </w:p>
    <w:p w14:paraId="190104F9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proofErr w:type="gramStart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boite</w:t>
      </w:r>
      <w:proofErr w:type="gramEnd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 xml:space="preserve"> à jouets. Toutes les chaussettes trouvées valent des</w:t>
      </w:r>
    </w:p>
    <w:p w14:paraId="57288904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proofErr w:type="gramStart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applaudissements</w:t>
      </w:r>
      <w:proofErr w:type="gramEnd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 xml:space="preserve"> et des points.</w:t>
      </w:r>
    </w:p>
    <w:p w14:paraId="491D4002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« J’ai gagné ! s’écrie finalement Jeanne. J’ai trouvé six paires de</w:t>
      </w:r>
    </w:p>
    <w:p w14:paraId="022D799A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proofErr w:type="gramStart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chaussettes</w:t>
      </w:r>
      <w:proofErr w:type="gramEnd"/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 xml:space="preserve"> ! Quelle est ma récompense ? »</w:t>
      </w:r>
    </w:p>
    <w:p w14:paraId="259EB980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</w:pPr>
      <w:r w:rsidRPr="005353DE">
        <w:rPr>
          <w:rFonts w:ascii="AvantGardeGothicItcT-Book" w:hAnsi="AvantGardeGothicItcT-Book" w:cs="AvantGardeGothicItcT-Book"/>
          <w:color w:val="000000"/>
          <w:sz w:val="30"/>
          <w:szCs w:val="30"/>
          <w:lang w:val="fr-CA"/>
        </w:rPr>
        <w:t>« Une chambre propre », dit sa mère.</w:t>
      </w:r>
    </w:p>
    <w:p w14:paraId="0327CE5D" w14:textId="316D5CE0" w:rsid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000000"/>
          <w:sz w:val="30"/>
          <w:szCs w:val="30"/>
          <w:lang w:val="fr-CA"/>
        </w:rPr>
      </w:pPr>
    </w:p>
    <w:p w14:paraId="0EB7097E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u w:val="single"/>
          <w:lang w:val="fr-CA"/>
        </w:rPr>
      </w:pPr>
      <w:r w:rsidRPr="005353DE">
        <w:rPr>
          <w:rFonts w:ascii="AvantGardeGothicItcT-Demi" w:hAnsi="AvantGardeGothicItcT-Demi" w:cs="AvantGardeGothicItcT-Demi"/>
          <w:b/>
          <w:bCs/>
          <w:color w:val="000000"/>
          <w:sz w:val="30"/>
          <w:szCs w:val="30"/>
          <w:lang w:val="fr-CA"/>
        </w:rPr>
        <w:t>Après avoir lu le texte, réponds aux questions.</w:t>
      </w:r>
    </w:p>
    <w:p w14:paraId="746C2EEF" w14:textId="7227EB11" w:rsidR="005353DE" w:rsidRPr="007F467D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b/>
          <w:bCs/>
          <w:color w:val="000000"/>
          <w:sz w:val="30"/>
          <w:szCs w:val="30"/>
          <w:lang w:val="fr-CA"/>
        </w:rPr>
      </w:pPr>
      <w:r w:rsidRPr="007F467D">
        <w:rPr>
          <w:rFonts w:ascii="AvantGardeGothicItcT-Demi" w:hAnsi="AvantGardeGothicItcT-Demi" w:cs="AvantGardeGothicItcT-Demi"/>
          <w:b/>
          <w:bCs/>
          <w:color w:val="000000"/>
          <w:sz w:val="30"/>
          <w:szCs w:val="30"/>
          <w:lang w:val="fr-CA"/>
        </w:rPr>
        <w:t>Encercle la bonne réponse.</w:t>
      </w:r>
    </w:p>
    <w:p w14:paraId="0071F1FA" w14:textId="77777777" w:rsidR="005353DE" w:rsidRPr="007F467D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b/>
          <w:bCs/>
          <w:color w:val="000000"/>
          <w:sz w:val="30"/>
          <w:szCs w:val="30"/>
          <w:lang w:val="fr-CA"/>
        </w:rPr>
      </w:pPr>
    </w:p>
    <w:p w14:paraId="75518A18" w14:textId="75BFA3BA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>1. Pourquoi Jeanne n’arrive-t-elle plus à retrouver ses chaussettes ?</w:t>
      </w:r>
    </w:p>
    <w:p w14:paraId="542BC3E9" w14:textId="29DA7DFC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noProof/>
          <w:color w:val="000000"/>
          <w:sz w:val="26"/>
          <w:szCs w:val="26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956A9" wp14:editId="53D0E4DD">
                <wp:simplePos x="0" y="0"/>
                <wp:positionH relativeFrom="column">
                  <wp:posOffset>3954780</wp:posOffset>
                </wp:positionH>
                <wp:positionV relativeFrom="paragraph">
                  <wp:posOffset>78740</wp:posOffset>
                </wp:positionV>
                <wp:extent cx="2316480" cy="2415540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97D05" w14:textId="7E84527D" w:rsidR="005353DE" w:rsidRDefault="005353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D7BB9" wp14:editId="072241FA">
                                  <wp:extent cx="2318106" cy="1988820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7686" cy="1997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56A9" id="Text Box 8" o:spid="_x0000_s1028" type="#_x0000_t202" style="position:absolute;margin-left:311.4pt;margin-top:6.2pt;width:182.4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" fillcolor="white [3201]" stroked="f" strokeweight=".5pt">
                <v:textbox>
                  <w:txbxContent>
                    <w:p w14:paraId="03897D05" w14:textId="7E84527D" w:rsidR="005353DE" w:rsidRDefault="005353DE">
                      <w:r>
                        <w:rPr>
                          <w:noProof/>
                        </w:rPr>
                        <w:drawing>
                          <wp:inline distT="0" distB="0" distL="0" distR="0" wp14:anchorId="355D7BB9" wp14:editId="072241FA">
                            <wp:extent cx="2318106" cy="1988820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7686" cy="1997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 xml:space="preserve">a) </w:t>
      </w:r>
      <w:r w:rsidRPr="005353DE"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  <w:t>Elle les a perdues à l’école.</w:t>
      </w:r>
    </w:p>
    <w:p w14:paraId="2E07B1F7" w14:textId="0FD55B1D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 xml:space="preserve">b) </w:t>
      </w:r>
      <w:r w:rsidRPr="005353DE"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  <w:t>Elles sont dans un panier.</w:t>
      </w:r>
    </w:p>
    <w:p w14:paraId="78430EEB" w14:textId="456409D8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 xml:space="preserve">c) </w:t>
      </w:r>
      <w:r w:rsidRPr="005353DE"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  <w:t>Sa chambre est en désordre.</w:t>
      </w:r>
    </w:p>
    <w:p w14:paraId="3FA0446F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 xml:space="preserve">d) </w:t>
      </w:r>
      <w:r w:rsidRPr="005353DE"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  <w:t>Sa mère les a cachées.</w:t>
      </w:r>
    </w:p>
    <w:p w14:paraId="3D77F4D6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</w:pPr>
    </w:p>
    <w:p w14:paraId="026E21EE" w14:textId="49FD9EC9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>2. Combien de chaussettes Jeanne trouve-t-elle ?</w:t>
      </w:r>
    </w:p>
    <w:p w14:paraId="56186580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 xml:space="preserve">a) </w:t>
      </w:r>
      <w:r w:rsidRPr="005353DE"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  <w:t>Deux.</w:t>
      </w:r>
    </w:p>
    <w:p w14:paraId="00FAC8A2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 xml:space="preserve">b) </w:t>
      </w:r>
      <w:r w:rsidRPr="005353DE"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  <w:t>Huit.</w:t>
      </w:r>
    </w:p>
    <w:p w14:paraId="2FEF8CE6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 xml:space="preserve">c) </w:t>
      </w:r>
      <w:r w:rsidRPr="005353DE"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  <w:t>Quatre.</w:t>
      </w:r>
    </w:p>
    <w:p w14:paraId="13FD272E" w14:textId="29248088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color w:val="000000"/>
          <w:sz w:val="26"/>
          <w:szCs w:val="26"/>
          <w:lang w:val="fr-CA"/>
        </w:rPr>
        <w:t xml:space="preserve">d) </w:t>
      </w:r>
      <w:r w:rsidRPr="005353DE"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  <w:t>Douze.</w:t>
      </w:r>
    </w:p>
    <w:p w14:paraId="7863A477" w14:textId="21A96FE1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</w:p>
    <w:p w14:paraId="0E85AC59" w14:textId="21380040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  <w:r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3. </w:t>
      </w:r>
      <w:r w:rsidRPr="005353DE">
        <w:rPr>
          <w:rFonts w:ascii="AvantGardeGothicItcT-Demi" w:hAnsi="AvantGardeGothicItcT-Demi" w:cs="AvantGardeGothicItcT-Demi"/>
          <w:sz w:val="26"/>
          <w:szCs w:val="26"/>
          <w:lang w:val="fr-CA"/>
        </w:rPr>
        <w:t>Quelle est la leçon à retenir de cette histoire ?</w:t>
      </w:r>
    </w:p>
    <w:p w14:paraId="39318A74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a) </w:t>
      </w:r>
      <w:r w:rsidRPr="005353DE">
        <w:rPr>
          <w:rFonts w:ascii="AvantGardeGothicItcT-Book" w:hAnsi="AvantGardeGothicItcT-Book" w:cs="AvantGardeGothicItcT-Book"/>
          <w:sz w:val="26"/>
          <w:szCs w:val="26"/>
          <w:lang w:val="fr-CA"/>
        </w:rPr>
        <w:t>Des chaussettes, c’est difficile à trouver.</w:t>
      </w:r>
    </w:p>
    <w:p w14:paraId="3C995FDA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b) </w:t>
      </w:r>
      <w:r w:rsidRPr="005353DE">
        <w:rPr>
          <w:rFonts w:ascii="AvantGardeGothicItcT-Book" w:hAnsi="AvantGardeGothicItcT-Book" w:cs="AvantGardeGothicItcT-Book"/>
          <w:sz w:val="26"/>
          <w:szCs w:val="26"/>
          <w:lang w:val="fr-CA"/>
        </w:rPr>
        <w:t>Ta mère devrait t’aider à nettoyer ta chambre.</w:t>
      </w:r>
    </w:p>
    <w:p w14:paraId="62FF149F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c) </w:t>
      </w:r>
      <w:r w:rsidRPr="005353DE">
        <w:rPr>
          <w:rFonts w:ascii="AvantGardeGothicItcT-Book" w:hAnsi="AvantGardeGothicItcT-Book" w:cs="AvantGardeGothicItcT-Book"/>
          <w:sz w:val="26"/>
          <w:szCs w:val="26"/>
          <w:lang w:val="fr-CA"/>
        </w:rPr>
        <w:t>Dans une chambre propre, tu peux trouver ce que tu cherches.</w:t>
      </w:r>
    </w:p>
    <w:p w14:paraId="6EC6FD36" w14:textId="21C17258" w:rsid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  <w:r w:rsidRPr="005353DE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d) </w:t>
      </w:r>
      <w:r w:rsidRPr="005353DE">
        <w:rPr>
          <w:rFonts w:ascii="AvantGardeGothicItcT-Book" w:hAnsi="AvantGardeGothicItcT-Book" w:cs="AvantGardeGothicItcT-Book"/>
          <w:sz w:val="26"/>
          <w:szCs w:val="26"/>
          <w:lang w:val="fr-CA"/>
        </w:rPr>
        <w:t>Ta chambre est plus agréable lorsqu’elle est en désordre.</w:t>
      </w:r>
    </w:p>
    <w:p w14:paraId="154C4DF9" w14:textId="77777777" w:rsidR="005353DE" w:rsidRP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</w:p>
    <w:p w14:paraId="62ECFE92" w14:textId="30FE7989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  <w:r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lastRenderedPageBreak/>
        <w:t>4. Pourquoi Jeanne a-t-elle rangé sa chambre ?</w:t>
      </w:r>
    </w:p>
    <w:p w14:paraId="38EF0DEB" w14:textId="77777777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  <w:r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a) </w:t>
      </w:r>
      <w:r w:rsidRPr="002A1023">
        <w:rPr>
          <w:rFonts w:ascii="AvantGardeGothicItcT-Book" w:hAnsi="AvantGardeGothicItcT-Book" w:cs="AvantGardeGothicItcT-Book"/>
          <w:sz w:val="26"/>
          <w:szCs w:val="26"/>
          <w:lang w:val="fr-CA"/>
        </w:rPr>
        <w:t>Sa mère a transformé l’activité en jeu.</w:t>
      </w:r>
    </w:p>
    <w:p w14:paraId="45F5B2E8" w14:textId="77777777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  <w:r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b) </w:t>
      </w:r>
      <w:r w:rsidRPr="002A1023">
        <w:rPr>
          <w:rFonts w:ascii="AvantGardeGothicItcT-Book" w:hAnsi="AvantGardeGothicItcT-Book" w:cs="AvantGardeGothicItcT-Book"/>
          <w:sz w:val="26"/>
          <w:szCs w:val="26"/>
          <w:lang w:val="fr-CA"/>
        </w:rPr>
        <w:t>Elle veut retrouver ses chaussettes.</w:t>
      </w:r>
    </w:p>
    <w:p w14:paraId="7DDD5382" w14:textId="77777777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  <w:r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c) </w:t>
      </w:r>
      <w:r w:rsidRPr="002A1023">
        <w:rPr>
          <w:rFonts w:ascii="AvantGardeGothicItcT-Book" w:hAnsi="AvantGardeGothicItcT-Book" w:cs="AvantGardeGothicItcT-Book"/>
          <w:sz w:val="26"/>
          <w:szCs w:val="26"/>
          <w:lang w:val="fr-CA"/>
        </w:rPr>
        <w:t>Elle ne veut plus que sa chambre soit en désordre.</w:t>
      </w:r>
    </w:p>
    <w:p w14:paraId="7C35CDF2" w14:textId="226B1549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  <w:r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d) </w:t>
      </w:r>
      <w:r w:rsidRPr="002A1023">
        <w:rPr>
          <w:rFonts w:ascii="AvantGardeGothicItcT-Book" w:hAnsi="AvantGardeGothicItcT-Book" w:cs="AvantGardeGothicItcT-Book"/>
          <w:sz w:val="26"/>
          <w:szCs w:val="26"/>
          <w:lang w:val="fr-CA"/>
        </w:rPr>
        <w:t>Elle veut mettre ses livres sur les tablettes.</w:t>
      </w:r>
    </w:p>
    <w:p w14:paraId="011C6452" w14:textId="39414640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sz w:val="26"/>
          <w:szCs w:val="26"/>
          <w:lang w:val="fr-CA"/>
        </w:rPr>
      </w:pPr>
    </w:p>
    <w:p w14:paraId="6A93A13E" w14:textId="307CAD9F" w:rsidR="005353DE" w:rsidRPr="002A1023" w:rsidRDefault="002A1023" w:rsidP="002A1023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  <w:r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5. </w:t>
      </w:r>
      <w:r w:rsidR="005353DE"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>À quel endroit Jeanne a-t-elle rangé ses livres ?</w:t>
      </w:r>
    </w:p>
    <w:p w14:paraId="657D84F9" w14:textId="77777777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4557523A" w14:textId="00828082" w:rsid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2988B719" w14:textId="7CE4F293" w:rsidR="009B7BED" w:rsidRDefault="009B7BED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763AFB74" w14:textId="77777777" w:rsidR="009B7BED" w:rsidRPr="002A1023" w:rsidRDefault="009B7BED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26613648" w14:textId="694A9B75" w:rsidR="002A1023" w:rsidRPr="002A1023" w:rsidRDefault="002A1023" w:rsidP="002A1023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>
        <w:rPr>
          <w:rFonts w:ascii="AvantGardeGothicItcT-Demi" w:hAnsi="AvantGardeGothicItcT-Demi" w:cs="AvantGardeGothicItcT-Demi"/>
          <w:sz w:val="26"/>
          <w:szCs w:val="26"/>
          <w:lang w:val="fr-CA"/>
        </w:rPr>
        <w:t>6.</w:t>
      </w:r>
      <w:r w:rsidR="005353DE"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>Où les chaussettes de Jeanne sont-elles cachées ?</w:t>
      </w:r>
    </w:p>
    <w:p w14:paraId="16558105" w14:textId="77777777" w:rsidR="002A1023" w:rsidRDefault="002A1023" w:rsidP="002A1023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570FF78C" w14:textId="77777777" w:rsidR="002A1023" w:rsidRDefault="002A1023" w:rsidP="002A1023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6907409F" w14:textId="77777777" w:rsidR="002A1023" w:rsidRDefault="002A1023" w:rsidP="002A1023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7C63441A" w14:textId="77777777" w:rsidR="002A1023" w:rsidRDefault="002A1023" w:rsidP="002A1023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33227E15" w14:textId="213A6954" w:rsidR="005353DE" w:rsidRPr="002A1023" w:rsidRDefault="002A1023" w:rsidP="002A1023">
      <w:pPr>
        <w:autoSpaceDE w:val="0"/>
        <w:autoSpaceDN w:val="0"/>
        <w:adjustRightInd w:val="0"/>
        <w:spacing w:after="0" w:line="240" w:lineRule="auto"/>
        <w:rPr>
          <w:rFonts w:ascii="AvantGardeGothicItcT-Book" w:hAnsi="AvantGardeGothicItcT-Book" w:cs="AvantGardeGothicItcT-Book"/>
          <w:color w:val="000000"/>
          <w:sz w:val="26"/>
          <w:szCs w:val="26"/>
          <w:lang w:val="fr-CA"/>
        </w:rPr>
      </w:pPr>
      <w:r>
        <w:rPr>
          <w:rFonts w:ascii="AvantGardeGothicItcT-Demi" w:hAnsi="AvantGardeGothicItcT-Demi" w:cs="AvantGardeGothicItcT-Demi"/>
          <w:sz w:val="26"/>
          <w:szCs w:val="26"/>
          <w:lang w:val="fr-CA"/>
        </w:rPr>
        <w:t>7.</w:t>
      </w:r>
      <w:r w:rsidR="005353DE"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>Que fait la mère de Jeanne lorsque sa fille trouve des chaussettes ?</w:t>
      </w:r>
    </w:p>
    <w:p w14:paraId="5BB80E19" w14:textId="77777777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3DC8CF1B" w14:textId="77777777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27068701" w14:textId="77777777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4D4BC22C" w14:textId="429F6C2D" w:rsidR="005353DE" w:rsidRP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  <w:r>
        <w:rPr>
          <w:rFonts w:ascii="AvantGardeGothicItcT-Demi" w:hAnsi="AvantGardeGothicItcT-Demi" w:cs="AvantGardeGothicItcT-Demi"/>
          <w:sz w:val="26"/>
          <w:szCs w:val="26"/>
          <w:lang w:val="fr-CA"/>
        </w:rPr>
        <w:t>8.</w:t>
      </w:r>
      <w:r w:rsidR="005353DE"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>Dans quelle pièce de la maison se déroule le jeu de la chasse aux</w:t>
      </w:r>
    </w:p>
    <w:p w14:paraId="0C283981" w14:textId="12A491B6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</w:rPr>
      </w:pPr>
      <w:proofErr w:type="spellStart"/>
      <w:r w:rsidRPr="002A1023">
        <w:rPr>
          <w:rFonts w:ascii="AvantGardeGothicItcT-Demi" w:hAnsi="AvantGardeGothicItcT-Demi" w:cs="AvantGardeGothicItcT-Demi"/>
          <w:sz w:val="26"/>
          <w:szCs w:val="26"/>
        </w:rPr>
        <w:t>chaussettes</w:t>
      </w:r>
      <w:proofErr w:type="spellEnd"/>
      <w:r w:rsidRPr="002A1023">
        <w:rPr>
          <w:rFonts w:ascii="AvantGardeGothicItcT-Demi" w:hAnsi="AvantGardeGothicItcT-Demi" w:cs="AvantGardeGothicItcT-Demi"/>
          <w:sz w:val="26"/>
          <w:szCs w:val="26"/>
        </w:rPr>
        <w:t>?</w:t>
      </w:r>
    </w:p>
    <w:p w14:paraId="4E76B188" w14:textId="4FCD9816" w:rsid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</w:rPr>
      </w:pPr>
    </w:p>
    <w:p w14:paraId="1D506314" w14:textId="77777777" w:rsidR="009B7BED" w:rsidRPr="002A1023" w:rsidRDefault="009B7BED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</w:rPr>
      </w:pPr>
    </w:p>
    <w:p w14:paraId="318BF641" w14:textId="6172FA2C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</w:rPr>
      </w:pPr>
    </w:p>
    <w:p w14:paraId="5A055EA5" w14:textId="70E35903" w:rsidR="005353DE" w:rsidRP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  <w:r>
        <w:rPr>
          <w:rFonts w:ascii="AvantGardeGothicItcT-Demi" w:hAnsi="AvantGardeGothicItcT-Demi" w:cs="AvantGardeGothicItcT-Demi"/>
          <w:sz w:val="26"/>
          <w:szCs w:val="26"/>
          <w:lang w:val="fr-CA"/>
        </w:rPr>
        <w:t>9.</w:t>
      </w:r>
      <w:r w:rsidR="005353DE"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Crois-tu que la mère de Jeanne </w:t>
      </w:r>
      <w:proofErr w:type="gramStart"/>
      <w:r w:rsidR="005353DE"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>a</w:t>
      </w:r>
      <w:proofErr w:type="gramEnd"/>
      <w:r w:rsidR="005353DE"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 eu une bonne idée pour que sa fille</w:t>
      </w:r>
    </w:p>
    <w:p w14:paraId="12F44CAB" w14:textId="56DA8A4E" w:rsidR="005353DE" w:rsidRPr="002A1023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  <w:proofErr w:type="gramStart"/>
      <w:r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>range</w:t>
      </w:r>
      <w:proofErr w:type="gramEnd"/>
      <w:r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 sa chambre ? Explique pourquoi ?</w:t>
      </w:r>
    </w:p>
    <w:p w14:paraId="4C20E696" w14:textId="4A4B1B97" w:rsid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3E6E5C94" w14:textId="2AE262BF" w:rsid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49F31014" w14:textId="0CBCAF2D" w:rsid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3D991801" w14:textId="353AC338" w:rsid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2A60018E" w14:textId="40285FA1" w:rsid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67E9826C" w14:textId="043D4866" w:rsid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3E0F1864" w14:textId="77777777" w:rsid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5D51DC56" w14:textId="77777777" w:rsidR="002A1023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08EB0E9D" w14:textId="77777777" w:rsidR="00527668" w:rsidRDefault="002A1023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  <w:r>
        <w:rPr>
          <w:rFonts w:ascii="AvantGardeGothicItcT-Demi" w:hAnsi="AvantGardeGothicItcT-Demi" w:cs="AvantGardeGothicItcT-Demi"/>
          <w:sz w:val="26"/>
          <w:szCs w:val="26"/>
          <w:lang w:val="fr-CA"/>
        </w:rPr>
        <w:t>10.</w:t>
      </w:r>
      <w:r w:rsidR="005353DE" w:rsidRPr="002A1023">
        <w:rPr>
          <w:rFonts w:ascii="AvantGardeGothicItcT-Demi" w:hAnsi="AvantGardeGothicItcT-Demi" w:cs="AvantGardeGothicItcT-Demi"/>
          <w:sz w:val="26"/>
          <w:szCs w:val="26"/>
          <w:lang w:val="fr-CA"/>
        </w:rPr>
        <w:t>Trouve un mot qui veut dire le contraire de « désordre ».</w:t>
      </w:r>
      <w:r w:rsidR="00527668">
        <w:rPr>
          <w:rFonts w:ascii="AvantGardeGothicItcT-Demi" w:hAnsi="AvantGardeGothicItcT-Demi" w:cs="AvantGardeGothicItcT-Demi"/>
          <w:sz w:val="26"/>
          <w:szCs w:val="26"/>
          <w:lang w:val="fr-CA"/>
        </w:rPr>
        <w:t xml:space="preserve"> </w:t>
      </w:r>
    </w:p>
    <w:p w14:paraId="520077D3" w14:textId="77777777" w:rsidR="00527668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17B455EC" w14:textId="77777777" w:rsidR="00527668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49BC0407" w14:textId="77777777" w:rsidR="00527668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30AB1E95" w14:textId="77777777" w:rsidR="00527668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1C02AFF6" w14:textId="77777777" w:rsidR="00527668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6"/>
          <w:szCs w:val="26"/>
          <w:lang w:val="fr-CA"/>
        </w:rPr>
      </w:pPr>
    </w:p>
    <w:p w14:paraId="4F106044" w14:textId="4DBAF58D" w:rsidR="005353DE" w:rsidRPr="007F467D" w:rsidRDefault="00527668" w:rsidP="00527668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ItcT-Demi" w:hAnsi="AvantGardeGothicItcT-Demi" w:cs="AvantGardeGothicItcT-Demi"/>
          <w:sz w:val="30"/>
          <w:szCs w:val="30"/>
        </w:rPr>
      </w:pPr>
      <w:r w:rsidRPr="007F467D">
        <w:rPr>
          <w:rFonts w:ascii="AvantGardeGothicItcT-Demi" w:hAnsi="AvantGardeGothicItcT-Demi" w:cs="AvantGardeGothicItcT-Demi"/>
          <w:sz w:val="30"/>
          <w:szCs w:val="30"/>
        </w:rPr>
        <w:t>Math Games &amp; Links</w:t>
      </w:r>
    </w:p>
    <w:p w14:paraId="186AFDF0" w14:textId="30AF7548" w:rsidR="00527668" w:rsidRDefault="00527668" w:rsidP="00527668">
      <w:pPr>
        <w:autoSpaceDE w:val="0"/>
        <w:autoSpaceDN w:val="0"/>
        <w:adjustRightInd w:val="0"/>
        <w:spacing w:after="0" w:line="240" w:lineRule="auto"/>
        <w:jc w:val="center"/>
        <w:rPr>
          <w:rFonts w:ascii="AvantGardeGothicItcT-Demi" w:hAnsi="AvantGardeGothicItcT-Demi" w:cs="AvantGardeGothicItcT-Demi"/>
          <w:sz w:val="30"/>
          <w:szCs w:val="30"/>
        </w:rPr>
      </w:pPr>
    </w:p>
    <w:p w14:paraId="56331961" w14:textId="76D08952" w:rsidR="007F467D" w:rsidRPr="007F467D" w:rsidRDefault="007F467D" w:rsidP="007F467D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sz w:val="24"/>
          <w:szCs w:val="24"/>
        </w:rPr>
      </w:pPr>
      <w:hyperlink r:id="rId16" w:history="1">
        <w:r w:rsidRPr="007F467D">
          <w:rPr>
            <w:rStyle w:val="Hyperlink"/>
            <w:rFonts w:ascii="AvantGardeGothicItcT-Demi" w:hAnsi="AvantGardeGothicItcT-Demi" w:cs="AvantGardeGothicItcT-Demi"/>
            <w:sz w:val="24"/>
            <w:szCs w:val="24"/>
          </w:rPr>
          <w:t>Entree et sortie</w:t>
        </w:r>
      </w:hyperlink>
    </w:p>
    <w:p w14:paraId="5A2E6EDF" w14:textId="77777777" w:rsidR="00694B07" w:rsidRPr="007F467D" w:rsidRDefault="00694B07" w:rsidP="00694B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6BBAD2" w14:textId="66DE61F6" w:rsidR="007F467D" w:rsidRPr="007F467D" w:rsidRDefault="007F467D" w:rsidP="00694B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7" w:history="1">
        <w:r w:rsidRPr="007F467D">
          <w:rPr>
            <w:rStyle w:val="Hyperlink"/>
            <w:sz w:val="24"/>
            <w:szCs w:val="24"/>
          </w:rPr>
          <w:t>Division input output</w:t>
        </w:r>
      </w:hyperlink>
    </w:p>
    <w:p w14:paraId="7C611A57" w14:textId="04970535" w:rsidR="007F467D" w:rsidRPr="007F467D" w:rsidRDefault="007F467D" w:rsidP="00694B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AB3C451" w14:textId="1BD3F6F8" w:rsidR="007F467D" w:rsidRPr="007F467D" w:rsidRDefault="007F467D" w:rsidP="00694B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8" w:history="1">
        <w:r w:rsidRPr="007F467D">
          <w:rPr>
            <w:rStyle w:val="Hyperlink"/>
            <w:sz w:val="24"/>
            <w:szCs w:val="24"/>
          </w:rPr>
          <w:t>Input / Output Tables</w:t>
        </w:r>
      </w:hyperlink>
    </w:p>
    <w:p w14:paraId="2B520BCC" w14:textId="77777777" w:rsidR="00694B07" w:rsidRPr="007F467D" w:rsidRDefault="00694B07" w:rsidP="00694B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F32DB09" w14:textId="059B5539" w:rsidR="00694B07" w:rsidRPr="007F467D" w:rsidRDefault="007F467D" w:rsidP="00694B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9" w:history="1">
        <w:r w:rsidR="00694B07" w:rsidRPr="007F467D">
          <w:rPr>
            <w:rStyle w:val="Hyperlink"/>
            <w:sz w:val="24"/>
            <w:szCs w:val="24"/>
          </w:rPr>
          <w:t>Function Machine | Math Playground</w:t>
        </w:r>
      </w:hyperlink>
    </w:p>
    <w:p w14:paraId="33212374" w14:textId="1959F861" w:rsidR="00694B07" w:rsidRPr="007F467D" w:rsidRDefault="00694B07" w:rsidP="00694B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B9A4F8C" w14:textId="6ECB2FBE" w:rsidR="00694B07" w:rsidRDefault="00694B07" w:rsidP="00694B07">
      <w:pPr>
        <w:autoSpaceDE w:val="0"/>
        <w:autoSpaceDN w:val="0"/>
        <w:adjustRightInd w:val="0"/>
        <w:spacing w:after="0" w:line="240" w:lineRule="auto"/>
      </w:pPr>
    </w:p>
    <w:p w14:paraId="070D9FC0" w14:textId="77777777" w:rsidR="00694B07" w:rsidRPr="00694B07" w:rsidRDefault="00694B07" w:rsidP="00694B07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FFFFFF"/>
          <w:sz w:val="30"/>
          <w:szCs w:val="30"/>
        </w:rPr>
      </w:pPr>
    </w:p>
    <w:p w14:paraId="0A60A967" w14:textId="3F47F15C" w:rsidR="005353DE" w:rsidRDefault="005353DE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FFFFFF"/>
          <w:sz w:val="26"/>
          <w:szCs w:val="26"/>
          <w:lang w:val="fr-CA"/>
        </w:rPr>
      </w:pPr>
      <w:r w:rsidRPr="002A1023">
        <w:rPr>
          <w:rFonts w:ascii="AvantGardeGothicItcT-Demi" w:hAnsi="AvantGardeGothicItcT-Demi" w:cs="AvantGardeGothicItcT-Demi"/>
          <w:color w:val="FFFFFF"/>
          <w:sz w:val="26"/>
          <w:szCs w:val="26"/>
          <w:lang w:val="fr-CA"/>
        </w:rPr>
        <w:t>2</w:t>
      </w:r>
    </w:p>
    <w:p w14:paraId="46033129" w14:textId="0381CA77" w:rsidR="00527668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FFFFFF"/>
          <w:sz w:val="26"/>
          <w:szCs w:val="26"/>
          <w:lang w:val="fr-CA"/>
        </w:rPr>
      </w:pPr>
    </w:p>
    <w:p w14:paraId="2540DF2B" w14:textId="44BE4758" w:rsidR="00527668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FFFFFF"/>
          <w:sz w:val="26"/>
          <w:szCs w:val="26"/>
          <w:lang w:val="fr-CA"/>
        </w:rPr>
      </w:pPr>
    </w:p>
    <w:p w14:paraId="552130A4" w14:textId="614298CD" w:rsidR="00527668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FFFFFF"/>
          <w:sz w:val="26"/>
          <w:szCs w:val="26"/>
          <w:lang w:val="fr-CA"/>
        </w:rPr>
      </w:pPr>
    </w:p>
    <w:p w14:paraId="2F6A6C23" w14:textId="20C3432C" w:rsidR="00527668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FFFFFF"/>
          <w:sz w:val="26"/>
          <w:szCs w:val="26"/>
          <w:lang w:val="fr-CA"/>
        </w:rPr>
      </w:pPr>
    </w:p>
    <w:p w14:paraId="7DF4BB42" w14:textId="77777777" w:rsidR="00527668" w:rsidRPr="002A1023" w:rsidRDefault="00527668" w:rsidP="005353DE">
      <w:pPr>
        <w:autoSpaceDE w:val="0"/>
        <w:autoSpaceDN w:val="0"/>
        <w:adjustRightInd w:val="0"/>
        <w:spacing w:after="0" w:line="240" w:lineRule="auto"/>
        <w:rPr>
          <w:rFonts w:ascii="AvantGardeGothicItcT-Demi" w:hAnsi="AvantGardeGothicItcT-Demi" w:cs="AvantGardeGothicItcT-Demi"/>
          <w:color w:val="FFFFFF"/>
          <w:sz w:val="26"/>
          <w:szCs w:val="26"/>
          <w:lang w:val="fr-CA"/>
        </w:rPr>
      </w:pPr>
    </w:p>
    <w:p w14:paraId="6BAAB02E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0E35BB11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3E563373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0C008611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0B23F200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7D07A9D6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2A0B6DA8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137A83B3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5E1B304F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54192F13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652FC6B7" w14:textId="3D8F90E6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  <w:r w:rsidRPr="002A1023">
        <w:rPr>
          <w:sz w:val="26"/>
          <w:szCs w:val="26"/>
          <w:lang w:val="fr-CA"/>
        </w:rPr>
        <w:t> </w:t>
      </w:r>
    </w:p>
    <w:p w14:paraId="74E73A03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65A975A1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31129B19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31D4E05B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4EAFC778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48841A37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0EEE7EBC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6E80A219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57D794F0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04799EC5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48CCAE67" w14:textId="77777777" w:rsidR="006B66D3" w:rsidRPr="002A1023" w:rsidRDefault="006B66D3" w:rsidP="006B66D3">
      <w:pPr>
        <w:jc w:val="center"/>
        <w:rPr>
          <w:b/>
          <w:bCs/>
          <w:sz w:val="26"/>
          <w:szCs w:val="26"/>
          <w:u w:val="single"/>
          <w:lang w:val="fr-CA"/>
        </w:rPr>
      </w:pPr>
    </w:p>
    <w:p w14:paraId="3AA5357B" w14:textId="77777777" w:rsidR="006B66D3" w:rsidRPr="002A1023" w:rsidRDefault="006B66D3" w:rsidP="006B66D3">
      <w:pPr>
        <w:rPr>
          <w:sz w:val="26"/>
          <w:szCs w:val="26"/>
          <w:lang w:val="fr-CA"/>
        </w:rPr>
      </w:pPr>
    </w:p>
    <w:p w14:paraId="6F01931C" w14:textId="77777777" w:rsidR="006B66D3" w:rsidRPr="002A1023" w:rsidRDefault="006B66D3" w:rsidP="006B66D3">
      <w:pPr>
        <w:rPr>
          <w:sz w:val="26"/>
          <w:szCs w:val="26"/>
          <w:lang w:val="fr-CA"/>
        </w:rPr>
      </w:pPr>
    </w:p>
    <w:p w14:paraId="2A759ACD" w14:textId="77777777" w:rsidR="006B66D3" w:rsidRPr="002A1023" w:rsidRDefault="006B66D3" w:rsidP="006B66D3">
      <w:pPr>
        <w:rPr>
          <w:sz w:val="26"/>
          <w:szCs w:val="26"/>
          <w:lang w:val="fr-CA"/>
        </w:rPr>
      </w:pPr>
    </w:p>
    <w:p w14:paraId="7CC0673C" w14:textId="77777777" w:rsidR="006B66D3" w:rsidRPr="002A1023" w:rsidRDefault="006B66D3" w:rsidP="006B66D3">
      <w:pPr>
        <w:rPr>
          <w:sz w:val="26"/>
          <w:szCs w:val="26"/>
          <w:lang w:val="fr-CA"/>
        </w:rPr>
      </w:pPr>
    </w:p>
    <w:p w14:paraId="075C8A53" w14:textId="77777777" w:rsidR="006B66D3" w:rsidRPr="002A1023" w:rsidRDefault="006B66D3" w:rsidP="00025A3A">
      <w:pPr>
        <w:rPr>
          <w:b/>
          <w:bCs/>
          <w:sz w:val="26"/>
          <w:szCs w:val="26"/>
          <w:lang w:val="fr-CA"/>
        </w:rPr>
      </w:pPr>
    </w:p>
    <w:p w14:paraId="3CCC9121" w14:textId="77777777" w:rsidR="006B66D3" w:rsidRPr="005353DE" w:rsidRDefault="006B66D3" w:rsidP="00025A3A">
      <w:pPr>
        <w:rPr>
          <w:b/>
          <w:bCs/>
          <w:lang w:val="fr-CA"/>
        </w:rPr>
      </w:pPr>
    </w:p>
    <w:p w14:paraId="051489DA" w14:textId="77777777" w:rsidR="006B66D3" w:rsidRPr="005353DE" w:rsidRDefault="006B66D3" w:rsidP="00025A3A">
      <w:pPr>
        <w:rPr>
          <w:b/>
          <w:bCs/>
          <w:lang w:val="fr-CA"/>
        </w:rPr>
      </w:pPr>
    </w:p>
    <w:sectPr w:rsidR="006B66D3" w:rsidRPr="0053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ian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GothicItc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GothicItcT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5D71"/>
    <w:multiLevelType w:val="hybridMultilevel"/>
    <w:tmpl w:val="DC346AF8"/>
    <w:lvl w:ilvl="0" w:tplc="41FE1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A2725"/>
    <w:multiLevelType w:val="hybridMultilevel"/>
    <w:tmpl w:val="A5D209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3A"/>
    <w:rsid w:val="00025A3A"/>
    <w:rsid w:val="002A1023"/>
    <w:rsid w:val="00527668"/>
    <w:rsid w:val="005353DE"/>
    <w:rsid w:val="00694B07"/>
    <w:rsid w:val="006B66D3"/>
    <w:rsid w:val="006E1944"/>
    <w:rsid w:val="00716E06"/>
    <w:rsid w:val="007F467D"/>
    <w:rsid w:val="009B7BED"/>
    <w:rsid w:val="009E5C39"/>
    <w:rsid w:val="00A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D8A6"/>
  <w15:chartTrackingRefBased/>
  <w15:docId w15:val="{25D97F74-BCFF-406B-B93C-BA66443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6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46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leland@nbed.nb.ca" TargetMode="External"/><Relationship Id="rId13" Type="http://schemas.openxmlformats.org/officeDocument/2006/relationships/hyperlink" Target="https://www.classdojo.com/invite/?c=CKFTKWZ" TargetMode="External"/><Relationship Id="rId18" Type="http://schemas.openxmlformats.org/officeDocument/2006/relationships/hyperlink" Target="https://www.mathgames.com/skill/3.60-select-the-rule-with-input-output-tabl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n01.safelinks.protection.outlook.com/?url=http%3A%2F%2Fsuperiormiddleschool.nbed.nb.ca%2Fteacher%2Fgrade-6&amp;data=04%7C01%7Cpenny.roy%40nbed.nb.ca%7C16bdb8a527a1481df86308d99d4bf921%7C4d2b5fdfc4d24911870968cc2f465c9f%7C0%7C0%7C637713771882825489%7CUnknown%7CTWFpbGZsb3d8eyJWIjoiMC4wLjAwMDAiLCJQIjoiV2luMzIiLCJBTiI6Ik1haWwiLCJXVCI6Mn0%3D%7C1000&amp;sdata=9uPNlSWPvVW6ma7%2BpofmN9MxlC8K0fx1Tacd%2F0RkA7A%3D&amp;reserved=0" TargetMode="External"/><Relationship Id="rId12" Type="http://schemas.openxmlformats.org/officeDocument/2006/relationships/hyperlink" Target="mailto:renee.kenny@nbed.nb.ca" TargetMode="External"/><Relationship Id="rId17" Type="http://schemas.openxmlformats.org/officeDocument/2006/relationships/hyperlink" Target="https://www.mathgames.com/skill/3.86-division-complete-the-tab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games.com/skill/3.57-multiplication-input-output-tables-find-the-ru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139310&amp;picture=superhero" TargetMode="External"/><Relationship Id="rId11" Type="http://schemas.openxmlformats.org/officeDocument/2006/relationships/hyperlink" Target="mailto:penny.roy@nbed.nb.ca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2.png"/><Relationship Id="rId10" Type="http://schemas.openxmlformats.org/officeDocument/2006/relationships/hyperlink" Target="mailto:patrick.vienneau@nbed.nb.ca" TargetMode="External"/><Relationship Id="rId19" Type="http://schemas.openxmlformats.org/officeDocument/2006/relationships/hyperlink" Target="https://www.mathplayground.com/functionmach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ther.campbell@nbed.nb.ca" TargetMode="External"/><Relationship Id="rId14" Type="http://schemas.openxmlformats.org/officeDocument/2006/relationships/hyperlink" Target="https://www.classdojo.com/invite/?c=CWC2K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Penny (ASD-N)</dc:creator>
  <cp:keywords/>
  <dc:description/>
  <cp:lastModifiedBy>Roy, Penny (ASD-N)</cp:lastModifiedBy>
  <cp:revision>6</cp:revision>
  <dcterms:created xsi:type="dcterms:W3CDTF">2021-11-02T16:39:00Z</dcterms:created>
  <dcterms:modified xsi:type="dcterms:W3CDTF">2021-11-04T00:25:00Z</dcterms:modified>
</cp:coreProperties>
</file>